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78" w:rsidRPr="00B81274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4C2F8C">
        <w:t>1</w:t>
      </w:r>
      <w:r w:rsidR="00644E95">
        <w:t>8</w:t>
      </w:r>
    </w:p>
    <w:p w:rsidR="00096AE6" w:rsidRPr="00096AE6" w:rsidRDefault="00096AE6" w:rsidP="00096AE6"/>
    <w:p w:rsidR="00BB518E" w:rsidRDefault="00BB518E" w:rsidP="00BB518E">
      <w:pPr>
        <w:ind w:left="6480"/>
      </w:pPr>
      <w:r>
        <w:t>к постановлению главы</w:t>
      </w:r>
    </w:p>
    <w:p w:rsidR="00BB518E" w:rsidRDefault="00BB518E" w:rsidP="00BB518E">
      <w:pPr>
        <w:jc w:val="right"/>
      </w:pPr>
      <w:r>
        <w:t>городского округа «Город Йошкар-Ола»</w:t>
      </w:r>
    </w:p>
    <w:p w:rsidR="00BB518E" w:rsidRDefault="00BB518E" w:rsidP="00BB518E">
      <w:pPr>
        <w:jc w:val="right"/>
      </w:pPr>
      <w:r>
        <w:t>от  14 декабря  2017 г. № 14-п</w:t>
      </w:r>
    </w:p>
    <w:p w:rsidR="008A36DF" w:rsidRDefault="008A36DF" w:rsidP="005769D1">
      <w:pPr>
        <w:pStyle w:val="1"/>
        <w:ind w:left="0" w:firstLine="0"/>
      </w:pPr>
    </w:p>
    <w:p w:rsidR="00C954D5" w:rsidRPr="00C954D5" w:rsidRDefault="00C954D5" w:rsidP="00C954D5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C954D5" w:rsidRDefault="00C954D5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C954D5" w:rsidRDefault="00C954D5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C954D5" w:rsidRPr="00C954D5" w:rsidRDefault="00C954D5" w:rsidP="00C954D5"/>
    <w:p w:rsidR="00B01A1E" w:rsidRDefault="00B01A1E" w:rsidP="00D56925">
      <w:pPr>
        <w:pStyle w:val="5"/>
        <w:ind w:hanging="851"/>
        <w:jc w:val="center"/>
      </w:pPr>
      <w:r>
        <w:t xml:space="preserve">Об утверждении  </w:t>
      </w:r>
      <w:r w:rsidR="00D56925">
        <w:t>документации по планировке территории</w:t>
      </w:r>
    </w:p>
    <w:p w:rsidR="00760963" w:rsidRDefault="00760963" w:rsidP="006E5844">
      <w:pPr>
        <w:jc w:val="both"/>
        <w:rPr>
          <w:sz w:val="28"/>
        </w:rPr>
      </w:pPr>
    </w:p>
    <w:p w:rsidR="00C05574" w:rsidRDefault="00C05574" w:rsidP="006E5844">
      <w:pPr>
        <w:jc w:val="both"/>
        <w:rPr>
          <w:sz w:val="28"/>
        </w:rPr>
      </w:pPr>
    </w:p>
    <w:p w:rsidR="00B01A1E" w:rsidRDefault="00B01A1E" w:rsidP="00B01A1E">
      <w:pPr>
        <w:pStyle w:val="a3"/>
        <w:ind w:right="-1" w:firstLine="720"/>
      </w:pPr>
      <w:r>
        <w:t>В соответствии со статьями 8, 46 Градостроительного кодекса Р</w:t>
      </w:r>
      <w:r w:rsidR="00C03430">
        <w:t xml:space="preserve">оссийской Федерации </w:t>
      </w:r>
      <w:r w:rsidR="00221E07">
        <w:t xml:space="preserve">от 29 декабря </w:t>
      </w:r>
      <w:r>
        <w:t>2004 года № 190-ФЗ, на основании постановления администрации городского округа «Город Йошкар-Ола»</w:t>
      </w:r>
      <w:r w:rsidR="005563B0">
        <w:t xml:space="preserve"> </w:t>
      </w:r>
      <w:r w:rsidR="002D6860">
        <w:t xml:space="preserve">              </w:t>
      </w:r>
      <w:r w:rsidR="00D56925">
        <w:t xml:space="preserve">от </w:t>
      </w:r>
      <w:r w:rsidR="0042603C">
        <w:t>2</w:t>
      </w:r>
      <w:r w:rsidR="003A6316">
        <w:t>9</w:t>
      </w:r>
      <w:r w:rsidR="0042603C">
        <w:t xml:space="preserve"> </w:t>
      </w:r>
      <w:r w:rsidR="009B235A">
        <w:t>апреля</w:t>
      </w:r>
      <w:r w:rsidR="003A729D">
        <w:t xml:space="preserve"> </w:t>
      </w:r>
      <w:r w:rsidR="00221E07">
        <w:t>201</w:t>
      </w:r>
      <w:r w:rsidR="009A4242">
        <w:t>6</w:t>
      </w:r>
      <w:r w:rsidR="003A729D">
        <w:t xml:space="preserve"> </w:t>
      </w:r>
      <w:r w:rsidR="00221E07">
        <w:t xml:space="preserve"> года </w:t>
      </w:r>
      <w:r w:rsidR="00D56925">
        <w:t>№</w:t>
      </w:r>
      <w:r w:rsidR="003A729D">
        <w:t xml:space="preserve"> </w:t>
      </w:r>
      <w:r w:rsidR="009B235A">
        <w:t>677</w:t>
      </w:r>
      <w:r w:rsidR="00D56925">
        <w:t xml:space="preserve"> </w:t>
      </w:r>
      <w:r w:rsidR="00D46A30">
        <w:t>«</w:t>
      </w:r>
      <w:r>
        <w:t>О подготовке документ</w:t>
      </w:r>
      <w:r w:rsidR="00C03430">
        <w:t xml:space="preserve">ации по планировке территории» </w:t>
      </w:r>
      <w:r>
        <w:t xml:space="preserve">с учетом </w:t>
      </w:r>
      <w:r w:rsidR="00C03430">
        <w:t>протокола и заключения</w:t>
      </w:r>
      <w:r>
        <w:t xml:space="preserve"> публичных слушаний, проведенных  «__» ________ 201</w:t>
      </w:r>
      <w:r w:rsidR="009504B8">
        <w:t>8</w:t>
      </w:r>
      <w:r>
        <w:t xml:space="preserve"> года</w:t>
      </w:r>
      <w:r w:rsidR="00C03430">
        <w:t xml:space="preserve">, </w:t>
      </w:r>
      <w:proofErr w:type="spellStart"/>
      <w:r>
        <w:t>п</w:t>
      </w:r>
      <w:proofErr w:type="spell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A6316" w:rsidRPr="00C03430" w:rsidRDefault="003A6316" w:rsidP="003A6316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</w:rPr>
        <w:t>Утвердить основную часть проекта планировки территории микрорайона «Мирный», ограниченно</w:t>
      </w:r>
      <w:r w:rsidR="009B235A">
        <w:rPr>
          <w:sz w:val="28"/>
        </w:rPr>
        <w:t>й</w:t>
      </w:r>
      <w:r>
        <w:rPr>
          <w:sz w:val="28"/>
        </w:rPr>
        <w:t xml:space="preserve"> улицей </w:t>
      </w:r>
      <w:r w:rsidR="009B235A">
        <w:rPr>
          <w:sz w:val="28"/>
        </w:rPr>
        <w:t>Ки</w:t>
      </w:r>
      <w:r>
        <w:rPr>
          <w:sz w:val="28"/>
        </w:rPr>
        <w:t xml:space="preserve">рова, бульваром </w:t>
      </w:r>
      <w:r w:rsidR="009B235A">
        <w:rPr>
          <w:sz w:val="28"/>
        </w:rPr>
        <w:t>Ураева</w:t>
      </w:r>
      <w:r>
        <w:rPr>
          <w:sz w:val="28"/>
        </w:rPr>
        <w:t xml:space="preserve">, </w:t>
      </w:r>
      <w:r w:rsidR="009B235A">
        <w:rPr>
          <w:sz w:val="28"/>
        </w:rPr>
        <w:t xml:space="preserve">улицей Петрова, </w:t>
      </w:r>
      <w:proofErr w:type="spellStart"/>
      <w:r w:rsidR="009B235A">
        <w:rPr>
          <w:sz w:val="28"/>
        </w:rPr>
        <w:t>Сернурским</w:t>
      </w:r>
      <w:proofErr w:type="spellEnd"/>
      <w:r w:rsidR="009B235A">
        <w:rPr>
          <w:sz w:val="28"/>
        </w:rPr>
        <w:t xml:space="preserve"> трактом</w:t>
      </w:r>
      <w:r>
        <w:rPr>
          <w:sz w:val="28"/>
        </w:rPr>
        <w:t xml:space="preserve"> в городе Йошкар-Оле.</w:t>
      </w:r>
    </w:p>
    <w:p w:rsidR="003A6316" w:rsidRPr="005D3DFD" w:rsidRDefault="003A6316" w:rsidP="003A6316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</w:rPr>
        <w:t xml:space="preserve">Утвердить </w:t>
      </w:r>
      <w:r w:rsidR="00E11E4B">
        <w:rPr>
          <w:sz w:val="28"/>
        </w:rPr>
        <w:t>проект</w:t>
      </w:r>
      <w:r>
        <w:rPr>
          <w:sz w:val="28"/>
        </w:rPr>
        <w:t xml:space="preserve"> межевания </w:t>
      </w:r>
      <w:r w:rsidR="009B235A">
        <w:rPr>
          <w:sz w:val="28"/>
        </w:rPr>
        <w:t xml:space="preserve">территории микрорайона «Мирный», ограниченной улицей Кирова, бульваром Ураева, улицей Петрова, </w:t>
      </w:r>
      <w:proofErr w:type="spellStart"/>
      <w:r w:rsidR="009B235A">
        <w:rPr>
          <w:sz w:val="28"/>
        </w:rPr>
        <w:t>Сернурским</w:t>
      </w:r>
      <w:proofErr w:type="spellEnd"/>
      <w:r w:rsidR="009B235A">
        <w:rPr>
          <w:sz w:val="28"/>
        </w:rPr>
        <w:t xml:space="preserve"> трактом в городе Йошкар-Оле.</w:t>
      </w:r>
    </w:p>
    <w:p w:rsidR="00B01A1E" w:rsidRPr="003A729D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760963" w:rsidRPr="003A729D">
        <w:rPr>
          <w:sz w:val="28"/>
          <w:szCs w:val="28"/>
        </w:rPr>
        <w:t xml:space="preserve">разместить </w:t>
      </w:r>
      <w:r w:rsidRPr="003A729D">
        <w:rPr>
          <w:sz w:val="28"/>
          <w:szCs w:val="28"/>
        </w:rPr>
        <w:t xml:space="preserve">на официальном сайте администрации городского округа «Город Йошкар-Ола» в сети «Интернет» – </w:t>
      </w:r>
      <w:hyperlink r:id="rId5" w:history="1">
        <w:r w:rsidRPr="003A729D">
          <w:rPr>
            <w:rStyle w:val="a5"/>
            <w:sz w:val="28"/>
            <w:szCs w:val="28"/>
            <w:lang w:val="en-US"/>
          </w:rPr>
          <w:t>www</w:t>
        </w:r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A729D">
          <w:rPr>
            <w:rStyle w:val="a5"/>
            <w:sz w:val="28"/>
            <w:szCs w:val="28"/>
          </w:rPr>
          <w:t>-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A729D">
        <w:rPr>
          <w:sz w:val="28"/>
          <w:szCs w:val="28"/>
        </w:rPr>
        <w:t>.</w:t>
      </w:r>
    </w:p>
    <w:p w:rsidR="00BF4FDB" w:rsidRDefault="00BF4FDB" w:rsidP="00BF4FDB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</w:t>
      </w:r>
      <w:r w:rsidR="00202CAE">
        <w:rPr>
          <w:sz w:val="28"/>
        </w:rPr>
        <w:t>первого</w:t>
      </w:r>
      <w:r w:rsidR="0067796B">
        <w:rPr>
          <w:sz w:val="28"/>
        </w:rPr>
        <w:t xml:space="preserve"> </w:t>
      </w:r>
      <w:r>
        <w:rPr>
          <w:sz w:val="28"/>
        </w:rPr>
        <w:t>заместите</w:t>
      </w:r>
      <w:r w:rsidR="005655AA">
        <w:rPr>
          <w:sz w:val="28"/>
        </w:rPr>
        <w:t>ля мэра города Йошкар-Олы</w:t>
      </w:r>
      <w:r w:rsidR="00202CAE">
        <w:rPr>
          <w:sz w:val="28"/>
        </w:rPr>
        <w:t xml:space="preserve"> </w:t>
      </w:r>
      <w:proofErr w:type="spellStart"/>
      <w:r w:rsidR="006A1908">
        <w:rPr>
          <w:sz w:val="28"/>
        </w:rPr>
        <w:t>Трудинова</w:t>
      </w:r>
      <w:proofErr w:type="spellEnd"/>
      <w:r w:rsidR="006A1908">
        <w:rPr>
          <w:sz w:val="28"/>
        </w:rPr>
        <w:t xml:space="preserve"> А.А.</w:t>
      </w:r>
    </w:p>
    <w:p w:rsidR="00BF4FDB" w:rsidRDefault="00BF4FDB" w:rsidP="00B411CD">
      <w:pPr>
        <w:pStyle w:val="5"/>
        <w:ind w:left="0" w:firstLine="0"/>
        <w:jc w:val="both"/>
      </w:pPr>
      <w:r>
        <w:t xml:space="preserve">        </w:t>
      </w:r>
    </w:p>
    <w:p w:rsidR="00C03430" w:rsidRPr="00B411CD" w:rsidRDefault="00C03430" w:rsidP="00B411CD"/>
    <w:p w:rsidR="00BF4FDB" w:rsidRDefault="00760963" w:rsidP="00760963">
      <w:pPr>
        <w:pStyle w:val="5"/>
        <w:ind w:left="0" w:firstLine="0"/>
      </w:pPr>
      <w:r>
        <w:t>Мэр</w:t>
      </w:r>
      <w:r w:rsidR="005655AA">
        <w:t xml:space="preserve"> </w:t>
      </w:r>
      <w:r w:rsidR="00BF4FDB">
        <w:t xml:space="preserve"> города Йошкар-Олы                    </w:t>
      </w:r>
      <w:r w:rsidR="005655AA">
        <w:t xml:space="preserve">                   </w:t>
      </w:r>
      <w:r w:rsidR="005655AA">
        <w:tab/>
        <w:t xml:space="preserve">                      Е.Маслов</w:t>
      </w:r>
    </w:p>
    <w:p w:rsidR="00345918" w:rsidRDefault="00345918" w:rsidP="00BF4FDB">
      <w:pPr>
        <w:jc w:val="both"/>
      </w:pPr>
    </w:p>
    <w:sectPr w:rsidR="00345918" w:rsidSect="00760963">
      <w:pgSz w:w="11906" w:h="16838" w:code="9"/>
      <w:pgMar w:top="1134" w:right="851" w:bottom="1134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14C83"/>
    <w:rsid w:val="00014F23"/>
    <w:rsid w:val="0002070F"/>
    <w:rsid w:val="00020D20"/>
    <w:rsid w:val="00035180"/>
    <w:rsid w:val="000411B2"/>
    <w:rsid w:val="00041E1A"/>
    <w:rsid w:val="00045ACF"/>
    <w:rsid w:val="000666FA"/>
    <w:rsid w:val="00073C7B"/>
    <w:rsid w:val="0009292D"/>
    <w:rsid w:val="00092B92"/>
    <w:rsid w:val="000953A7"/>
    <w:rsid w:val="0009571F"/>
    <w:rsid w:val="00096AE6"/>
    <w:rsid w:val="000B22A4"/>
    <w:rsid w:val="000C18AB"/>
    <w:rsid w:val="000C5E4F"/>
    <w:rsid w:val="000E3AB9"/>
    <w:rsid w:val="000E5F1C"/>
    <w:rsid w:val="000E66C1"/>
    <w:rsid w:val="000E7D36"/>
    <w:rsid w:val="000F6AB8"/>
    <w:rsid w:val="00100391"/>
    <w:rsid w:val="0010492C"/>
    <w:rsid w:val="001063CA"/>
    <w:rsid w:val="00106961"/>
    <w:rsid w:val="00115C60"/>
    <w:rsid w:val="00125619"/>
    <w:rsid w:val="00126418"/>
    <w:rsid w:val="001438CC"/>
    <w:rsid w:val="001644F7"/>
    <w:rsid w:val="00174CD5"/>
    <w:rsid w:val="00186EEB"/>
    <w:rsid w:val="00191764"/>
    <w:rsid w:val="001A2E54"/>
    <w:rsid w:val="001A36C5"/>
    <w:rsid w:val="001A6C3E"/>
    <w:rsid w:val="001A6DD6"/>
    <w:rsid w:val="001B3DE5"/>
    <w:rsid w:val="001B7577"/>
    <w:rsid w:val="001C31F3"/>
    <w:rsid w:val="001D1354"/>
    <w:rsid w:val="001E67B7"/>
    <w:rsid w:val="001F2C00"/>
    <w:rsid w:val="00202CAE"/>
    <w:rsid w:val="00214FD8"/>
    <w:rsid w:val="00220477"/>
    <w:rsid w:val="00221E07"/>
    <w:rsid w:val="00273074"/>
    <w:rsid w:val="002773E7"/>
    <w:rsid w:val="00284204"/>
    <w:rsid w:val="002A2287"/>
    <w:rsid w:val="002A3DFA"/>
    <w:rsid w:val="002A7922"/>
    <w:rsid w:val="002B2F18"/>
    <w:rsid w:val="002B51C8"/>
    <w:rsid w:val="002D143B"/>
    <w:rsid w:val="002D5712"/>
    <w:rsid w:val="002D6860"/>
    <w:rsid w:val="00320252"/>
    <w:rsid w:val="00324EA9"/>
    <w:rsid w:val="00324F4D"/>
    <w:rsid w:val="00341378"/>
    <w:rsid w:val="00345918"/>
    <w:rsid w:val="003462A4"/>
    <w:rsid w:val="00361F4C"/>
    <w:rsid w:val="00390D97"/>
    <w:rsid w:val="003A6316"/>
    <w:rsid w:val="003A729D"/>
    <w:rsid w:val="003C5EC2"/>
    <w:rsid w:val="003D7ABE"/>
    <w:rsid w:val="003E5289"/>
    <w:rsid w:val="003F6664"/>
    <w:rsid w:val="00400EB3"/>
    <w:rsid w:val="00404C7C"/>
    <w:rsid w:val="00413FE5"/>
    <w:rsid w:val="0042603C"/>
    <w:rsid w:val="004369DD"/>
    <w:rsid w:val="00483E0C"/>
    <w:rsid w:val="004A06AC"/>
    <w:rsid w:val="004A1D45"/>
    <w:rsid w:val="004A2C89"/>
    <w:rsid w:val="004A4D9B"/>
    <w:rsid w:val="004B5D34"/>
    <w:rsid w:val="004C2F8C"/>
    <w:rsid w:val="004D45D9"/>
    <w:rsid w:val="004E150B"/>
    <w:rsid w:val="004E5674"/>
    <w:rsid w:val="004F405C"/>
    <w:rsid w:val="004F71C2"/>
    <w:rsid w:val="00517D89"/>
    <w:rsid w:val="005237C1"/>
    <w:rsid w:val="005401C0"/>
    <w:rsid w:val="0054477F"/>
    <w:rsid w:val="00555CE3"/>
    <w:rsid w:val="005563B0"/>
    <w:rsid w:val="005655AA"/>
    <w:rsid w:val="005769D1"/>
    <w:rsid w:val="00577F57"/>
    <w:rsid w:val="0058504C"/>
    <w:rsid w:val="00587327"/>
    <w:rsid w:val="00587F0F"/>
    <w:rsid w:val="005A05FB"/>
    <w:rsid w:val="005A6485"/>
    <w:rsid w:val="005B1D7B"/>
    <w:rsid w:val="005B2887"/>
    <w:rsid w:val="005C384A"/>
    <w:rsid w:val="005C512C"/>
    <w:rsid w:val="005C707F"/>
    <w:rsid w:val="005D45A7"/>
    <w:rsid w:val="005E1256"/>
    <w:rsid w:val="005E1E7F"/>
    <w:rsid w:val="00600276"/>
    <w:rsid w:val="00605CE0"/>
    <w:rsid w:val="00606EAE"/>
    <w:rsid w:val="00615780"/>
    <w:rsid w:val="00615D07"/>
    <w:rsid w:val="00644E95"/>
    <w:rsid w:val="00651D15"/>
    <w:rsid w:val="006550CD"/>
    <w:rsid w:val="00656FF2"/>
    <w:rsid w:val="0067796B"/>
    <w:rsid w:val="00677C26"/>
    <w:rsid w:val="006821CB"/>
    <w:rsid w:val="00684313"/>
    <w:rsid w:val="006A1908"/>
    <w:rsid w:val="006B2DCC"/>
    <w:rsid w:val="006C4224"/>
    <w:rsid w:val="006C73E1"/>
    <w:rsid w:val="006D39A0"/>
    <w:rsid w:val="006D4FAE"/>
    <w:rsid w:val="006D5EDE"/>
    <w:rsid w:val="006E1311"/>
    <w:rsid w:val="006E1DF9"/>
    <w:rsid w:val="006E5844"/>
    <w:rsid w:val="006F0F95"/>
    <w:rsid w:val="00702877"/>
    <w:rsid w:val="00710B38"/>
    <w:rsid w:val="00710C3C"/>
    <w:rsid w:val="0071125A"/>
    <w:rsid w:val="00715533"/>
    <w:rsid w:val="00723DB3"/>
    <w:rsid w:val="007322F0"/>
    <w:rsid w:val="00740D69"/>
    <w:rsid w:val="00757004"/>
    <w:rsid w:val="00760963"/>
    <w:rsid w:val="00763B05"/>
    <w:rsid w:val="00765663"/>
    <w:rsid w:val="0077238B"/>
    <w:rsid w:val="00773EB0"/>
    <w:rsid w:val="00786CD5"/>
    <w:rsid w:val="007A657C"/>
    <w:rsid w:val="007C4175"/>
    <w:rsid w:val="007C4191"/>
    <w:rsid w:val="007C7784"/>
    <w:rsid w:val="007D1B5A"/>
    <w:rsid w:val="007E03C8"/>
    <w:rsid w:val="007E3EBF"/>
    <w:rsid w:val="007E7510"/>
    <w:rsid w:val="00801D11"/>
    <w:rsid w:val="00815816"/>
    <w:rsid w:val="0081659D"/>
    <w:rsid w:val="0082414B"/>
    <w:rsid w:val="008276F4"/>
    <w:rsid w:val="0083317E"/>
    <w:rsid w:val="0084651F"/>
    <w:rsid w:val="00853BA4"/>
    <w:rsid w:val="00862BFA"/>
    <w:rsid w:val="008634A7"/>
    <w:rsid w:val="00874549"/>
    <w:rsid w:val="00887B3D"/>
    <w:rsid w:val="00891035"/>
    <w:rsid w:val="00894ECA"/>
    <w:rsid w:val="008A36DF"/>
    <w:rsid w:val="008C1315"/>
    <w:rsid w:val="008C16AF"/>
    <w:rsid w:val="008C4111"/>
    <w:rsid w:val="008C4120"/>
    <w:rsid w:val="008C520A"/>
    <w:rsid w:val="00913625"/>
    <w:rsid w:val="0091660D"/>
    <w:rsid w:val="00927E83"/>
    <w:rsid w:val="009504B8"/>
    <w:rsid w:val="009550F8"/>
    <w:rsid w:val="00955C1F"/>
    <w:rsid w:val="009617AA"/>
    <w:rsid w:val="0096353D"/>
    <w:rsid w:val="0098306A"/>
    <w:rsid w:val="00993D73"/>
    <w:rsid w:val="009A4242"/>
    <w:rsid w:val="009B0DC7"/>
    <w:rsid w:val="009B1423"/>
    <w:rsid w:val="009B235A"/>
    <w:rsid w:val="009C10D0"/>
    <w:rsid w:val="009D63A8"/>
    <w:rsid w:val="00A014EC"/>
    <w:rsid w:val="00A12337"/>
    <w:rsid w:val="00A4381F"/>
    <w:rsid w:val="00A4443B"/>
    <w:rsid w:val="00A70142"/>
    <w:rsid w:val="00A7558E"/>
    <w:rsid w:val="00A847DE"/>
    <w:rsid w:val="00A84BF1"/>
    <w:rsid w:val="00A853AA"/>
    <w:rsid w:val="00A863BE"/>
    <w:rsid w:val="00A87497"/>
    <w:rsid w:val="00AA6943"/>
    <w:rsid w:val="00AB0F1D"/>
    <w:rsid w:val="00AB5490"/>
    <w:rsid w:val="00AB7235"/>
    <w:rsid w:val="00AF5D7C"/>
    <w:rsid w:val="00B01A1E"/>
    <w:rsid w:val="00B0631F"/>
    <w:rsid w:val="00B10B35"/>
    <w:rsid w:val="00B179E7"/>
    <w:rsid w:val="00B3385C"/>
    <w:rsid w:val="00B411CD"/>
    <w:rsid w:val="00B41EDA"/>
    <w:rsid w:val="00B51DE7"/>
    <w:rsid w:val="00B57557"/>
    <w:rsid w:val="00B66F58"/>
    <w:rsid w:val="00B7083C"/>
    <w:rsid w:val="00B81274"/>
    <w:rsid w:val="00BA6267"/>
    <w:rsid w:val="00BA6B8F"/>
    <w:rsid w:val="00BB518E"/>
    <w:rsid w:val="00BC0DDB"/>
    <w:rsid w:val="00BE24E6"/>
    <w:rsid w:val="00BE79E0"/>
    <w:rsid w:val="00BF4FDB"/>
    <w:rsid w:val="00BF6C91"/>
    <w:rsid w:val="00C03430"/>
    <w:rsid w:val="00C05574"/>
    <w:rsid w:val="00C13F11"/>
    <w:rsid w:val="00C30595"/>
    <w:rsid w:val="00C32E87"/>
    <w:rsid w:val="00C42FD2"/>
    <w:rsid w:val="00C5628B"/>
    <w:rsid w:val="00C56EC5"/>
    <w:rsid w:val="00C612BC"/>
    <w:rsid w:val="00C74BD2"/>
    <w:rsid w:val="00C916F2"/>
    <w:rsid w:val="00C954D5"/>
    <w:rsid w:val="00CA42A4"/>
    <w:rsid w:val="00CB0EBC"/>
    <w:rsid w:val="00CB2F97"/>
    <w:rsid w:val="00CB34A7"/>
    <w:rsid w:val="00CC57D4"/>
    <w:rsid w:val="00CC77E7"/>
    <w:rsid w:val="00CD53EF"/>
    <w:rsid w:val="00CF6302"/>
    <w:rsid w:val="00D011DD"/>
    <w:rsid w:val="00D025C6"/>
    <w:rsid w:val="00D05364"/>
    <w:rsid w:val="00D06F17"/>
    <w:rsid w:val="00D103B4"/>
    <w:rsid w:val="00D178A2"/>
    <w:rsid w:val="00D20E75"/>
    <w:rsid w:val="00D22F38"/>
    <w:rsid w:val="00D331C4"/>
    <w:rsid w:val="00D37D39"/>
    <w:rsid w:val="00D46A30"/>
    <w:rsid w:val="00D56925"/>
    <w:rsid w:val="00D668C8"/>
    <w:rsid w:val="00D70F73"/>
    <w:rsid w:val="00D75A7E"/>
    <w:rsid w:val="00D84038"/>
    <w:rsid w:val="00DB48B4"/>
    <w:rsid w:val="00DB492D"/>
    <w:rsid w:val="00DC4CF3"/>
    <w:rsid w:val="00DD0FF6"/>
    <w:rsid w:val="00DF40E7"/>
    <w:rsid w:val="00E11E4B"/>
    <w:rsid w:val="00E34C63"/>
    <w:rsid w:val="00E361C8"/>
    <w:rsid w:val="00E40BE5"/>
    <w:rsid w:val="00E412E2"/>
    <w:rsid w:val="00E41EBF"/>
    <w:rsid w:val="00E42430"/>
    <w:rsid w:val="00E42D40"/>
    <w:rsid w:val="00E4561E"/>
    <w:rsid w:val="00E47122"/>
    <w:rsid w:val="00E55080"/>
    <w:rsid w:val="00E556A6"/>
    <w:rsid w:val="00E650BB"/>
    <w:rsid w:val="00E66549"/>
    <w:rsid w:val="00E73E47"/>
    <w:rsid w:val="00E90FA2"/>
    <w:rsid w:val="00EA36FD"/>
    <w:rsid w:val="00EB3263"/>
    <w:rsid w:val="00EB4D0F"/>
    <w:rsid w:val="00EC2EF7"/>
    <w:rsid w:val="00EE6224"/>
    <w:rsid w:val="00EE6DDF"/>
    <w:rsid w:val="00F00C37"/>
    <w:rsid w:val="00F02501"/>
    <w:rsid w:val="00F12A57"/>
    <w:rsid w:val="00F30884"/>
    <w:rsid w:val="00F33A1F"/>
    <w:rsid w:val="00F422DA"/>
    <w:rsid w:val="00F44B60"/>
    <w:rsid w:val="00F44E0A"/>
    <w:rsid w:val="00F47C69"/>
    <w:rsid w:val="00F51952"/>
    <w:rsid w:val="00F62FF2"/>
    <w:rsid w:val="00F83F61"/>
    <w:rsid w:val="00F97521"/>
    <w:rsid w:val="00FB0755"/>
    <w:rsid w:val="00FB6888"/>
    <w:rsid w:val="00FE2977"/>
    <w:rsid w:val="00FE63B0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-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Hewlett-Packard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74</cp:revision>
  <cp:lastPrinted>2017-12-05T10:42:00Z</cp:lastPrinted>
  <dcterms:created xsi:type="dcterms:W3CDTF">2015-12-16T15:00:00Z</dcterms:created>
  <dcterms:modified xsi:type="dcterms:W3CDTF">2017-12-14T09:28:00Z</dcterms:modified>
</cp:coreProperties>
</file>